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0245F" w14:textId="4BB8A20C" w:rsidR="00BE125F" w:rsidRPr="005650F2" w:rsidRDefault="005650F2" w:rsidP="005650F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Introduction to .NET programming was full of firsts for me. It was my first experience with the </w:t>
      </w:r>
      <w:r w:rsidRPr="005650F2">
        <w:rPr>
          <w:rFonts w:ascii="Times New Roman" w:hAnsi="Times New Roman" w:cs="Times New Roman"/>
          <w:i/>
          <w:iCs/>
          <w:sz w:val="24"/>
          <w:szCs w:val="24"/>
        </w:rPr>
        <w:t>C#</w:t>
      </w:r>
      <w:r>
        <w:rPr>
          <w:rFonts w:ascii="Times New Roman" w:hAnsi="Times New Roman" w:cs="Times New Roman"/>
          <w:i/>
          <w:iCs/>
          <w:sz w:val="24"/>
          <w:szCs w:val="24"/>
        </w:rPr>
        <w:t xml:space="preserve"> </w:t>
      </w:r>
      <w:r>
        <w:rPr>
          <w:rFonts w:ascii="Times New Roman" w:hAnsi="Times New Roman" w:cs="Times New Roman"/>
          <w:sz w:val="24"/>
          <w:szCs w:val="24"/>
        </w:rPr>
        <w:t xml:space="preserve">programming language. It was also my first time working on any sort of real graphical user interface. The design aspects and aesthetics of that have been challenging for me. This course has also been my first foray into database management. This final project is the sum of what I have learned in this course. </w:t>
      </w:r>
      <w:r w:rsidR="00FC12AE">
        <w:rPr>
          <w:rFonts w:ascii="Times New Roman" w:hAnsi="Times New Roman" w:cs="Times New Roman"/>
          <w:sz w:val="24"/>
          <w:szCs w:val="24"/>
        </w:rPr>
        <w:t xml:space="preserve">I incorporated multiple forms and files. I used loops and wrote to text. I read and modified a table from a dataset. I utilized file and form objects instantiated from classes. I wrote message box warnings in as much detail as I have ever done. Perhaps most importantly, this program was one of the largest I have attempted yet with next to no guidance. It taught me valuable lessons about how to work under pressure, and that I need to work on managing my time. </w:t>
      </w:r>
    </w:p>
    <w:sectPr w:rsidR="00BE125F" w:rsidRPr="005650F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28793" w14:textId="77777777" w:rsidR="004C5B98" w:rsidRDefault="004C5B98" w:rsidP="005650F2">
      <w:pPr>
        <w:spacing w:after="0" w:line="240" w:lineRule="auto"/>
      </w:pPr>
      <w:r>
        <w:separator/>
      </w:r>
    </w:p>
  </w:endnote>
  <w:endnote w:type="continuationSeparator" w:id="0">
    <w:p w14:paraId="762425F5" w14:textId="77777777" w:rsidR="004C5B98" w:rsidRDefault="004C5B98" w:rsidP="00565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CDF93" w14:textId="77777777" w:rsidR="004C5B98" w:rsidRDefault="004C5B98" w:rsidP="005650F2">
      <w:pPr>
        <w:spacing w:after="0" w:line="240" w:lineRule="auto"/>
      </w:pPr>
      <w:r>
        <w:separator/>
      </w:r>
    </w:p>
  </w:footnote>
  <w:footnote w:type="continuationSeparator" w:id="0">
    <w:p w14:paraId="0CE21352" w14:textId="77777777" w:rsidR="004C5B98" w:rsidRDefault="004C5B98" w:rsidP="00565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81715" w14:textId="601FD1F4" w:rsidR="005650F2" w:rsidRDefault="005650F2">
    <w:pPr>
      <w:pStyle w:val="Header"/>
    </w:pPr>
    <w:r>
      <w:tab/>
    </w:r>
    <w:r>
      <w:tab/>
      <w:t>Erik Welehodsky</w:t>
    </w:r>
  </w:p>
  <w:p w14:paraId="3FC65BFA" w14:textId="67C2B67D" w:rsidR="005650F2" w:rsidRDefault="005650F2">
    <w:pPr>
      <w:pStyle w:val="Header"/>
    </w:pPr>
    <w:r>
      <w:tab/>
    </w:r>
    <w:r>
      <w:tab/>
      <w:t>April 25, 2022</w:t>
    </w:r>
  </w:p>
  <w:p w14:paraId="74F3C251" w14:textId="77777777" w:rsidR="005650F2" w:rsidRDefault="005650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E7B"/>
    <w:rsid w:val="004C5B98"/>
    <w:rsid w:val="004F1E7B"/>
    <w:rsid w:val="005650F2"/>
    <w:rsid w:val="00BE125F"/>
    <w:rsid w:val="00FC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5DA34"/>
  <w15:chartTrackingRefBased/>
  <w15:docId w15:val="{4817FB93-DFAA-4901-ACCB-EDB191D5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0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0F2"/>
  </w:style>
  <w:style w:type="paragraph" w:styleId="Footer">
    <w:name w:val="footer"/>
    <w:basedOn w:val="Normal"/>
    <w:link w:val="FooterChar"/>
    <w:uiPriority w:val="99"/>
    <w:unhideWhenUsed/>
    <w:rsid w:val="005650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Welehodsky</dc:creator>
  <cp:keywords/>
  <dc:description/>
  <cp:lastModifiedBy>Erik Welehodsky</cp:lastModifiedBy>
  <cp:revision>3</cp:revision>
  <dcterms:created xsi:type="dcterms:W3CDTF">2022-04-26T03:00:00Z</dcterms:created>
  <dcterms:modified xsi:type="dcterms:W3CDTF">2022-04-26T03:08:00Z</dcterms:modified>
</cp:coreProperties>
</file>